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BA06ED">
      <w:r>
        <w:t>Five Pranas Prana Samana Apana Upana Vyana</w:t>
      </w:r>
    </w:p>
    <w:p w:rsidR="00BA06ED" w:rsidRDefault="00BA06ED"/>
    <w:p w:rsidR="00BA06ED" w:rsidRDefault="00BA06ED" w:rsidP="00BA06ED">
      <w:r>
        <w:t>1. Prana, extending from the nose to the heart and having special relation to the mouth and speech, the heart and lungs.</w:t>
      </w:r>
    </w:p>
    <w:p w:rsidR="00BA06ED" w:rsidRDefault="00BA06ED" w:rsidP="00BA06ED"/>
    <w:p w:rsidR="00BA06ED" w:rsidRDefault="00BA06ED" w:rsidP="00BA06ED">
      <w:r>
        <w:t>2. Samana extends from the heart to the solar plexus; it concerns food and the nourishing of the body through the medium of food and drink and has a special relation to the stomach.</w:t>
      </w:r>
    </w:p>
    <w:p w:rsidR="00BA06ED" w:rsidRDefault="00BA06ED" w:rsidP="00BA06ED"/>
    <w:p w:rsidR="00BA06ED" w:rsidRDefault="00BA06ED" w:rsidP="00BA06ED">
      <w:r>
        <w:t>3. Apana controls from the solar plexus to the soles of the feet; it concerns the organs of elimination, of rejection and of birth, thus having special [Page 330] relation to the organs of generation and of elimination.</w:t>
      </w:r>
    </w:p>
    <w:p w:rsidR="00BA06ED" w:rsidRDefault="00BA06ED" w:rsidP="00BA06ED"/>
    <w:p w:rsidR="00BA06ED" w:rsidRDefault="001442B3" w:rsidP="00BA06ED">
      <w:r>
        <w:t>4.  U</w:t>
      </w:r>
      <w:r w:rsidR="00BA06ED">
        <w:t>pana is found between the nose and the top of the head; it has a special relation to the brain, the nose and the eyes, and when properly controlled produces the coordination of the vital air</w:t>
      </w:r>
      <w:r w:rsidR="006F6DB0">
        <w:t>s</w:t>
      </w:r>
      <w:r w:rsidR="00BA06ED">
        <w:t>~ and their correct handling.</w:t>
      </w:r>
    </w:p>
    <w:p w:rsidR="00BA06ED" w:rsidRDefault="00BA06ED" w:rsidP="00BA06ED"/>
    <w:p w:rsidR="00BA06ED" w:rsidRDefault="00BA06ED" w:rsidP="00BA06ED">
      <w:r>
        <w:t>5.  Vyana is the term applied to the sum total of pranic energy as it is distributed evenly throughout the entire body.  Its instruments are the thousands of nadis or nerves found in the body, and it has a peculiar definite connection with the blood channels, the veins and arteries.</w:t>
      </w:r>
    </w:p>
    <w:sectPr w:rsidR="00BA06ED" w:rsidSect="00967F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9A4" w:rsidRDefault="001A29A4" w:rsidP="00FE1F3C">
      <w:pPr>
        <w:spacing w:before="0" w:after="0"/>
      </w:pPr>
      <w:r>
        <w:separator/>
      </w:r>
    </w:p>
  </w:endnote>
  <w:endnote w:type="continuationSeparator" w:id="0">
    <w:p w:rsidR="001A29A4" w:rsidRDefault="001A29A4" w:rsidP="00FE1F3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9A4" w:rsidRDefault="001A29A4" w:rsidP="00FE1F3C">
      <w:pPr>
        <w:spacing w:before="0" w:after="0"/>
      </w:pPr>
      <w:r>
        <w:separator/>
      </w:r>
    </w:p>
  </w:footnote>
  <w:footnote w:type="continuationSeparator" w:id="0">
    <w:p w:rsidR="001A29A4" w:rsidRDefault="001A29A4" w:rsidP="00FE1F3C">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defaultTabStop w:val="720"/>
  <w:characterSpacingControl w:val="doNotCompress"/>
  <w:footnotePr>
    <w:footnote w:id="-1"/>
    <w:footnote w:id="0"/>
  </w:footnotePr>
  <w:endnotePr>
    <w:endnote w:id="-1"/>
    <w:endnote w:id="0"/>
  </w:endnotePr>
  <w:compat/>
  <w:rsids>
    <w:rsidRoot w:val="001442B3"/>
    <w:rsid w:val="00006382"/>
    <w:rsid w:val="00013E85"/>
    <w:rsid w:val="00014F91"/>
    <w:rsid w:val="00042814"/>
    <w:rsid w:val="0006151D"/>
    <w:rsid w:val="00077C08"/>
    <w:rsid w:val="00077DE3"/>
    <w:rsid w:val="00086D22"/>
    <w:rsid w:val="00091D9A"/>
    <w:rsid w:val="00095B2A"/>
    <w:rsid w:val="000A6249"/>
    <w:rsid w:val="000C7B31"/>
    <w:rsid w:val="000F489B"/>
    <w:rsid w:val="00120879"/>
    <w:rsid w:val="001335B2"/>
    <w:rsid w:val="00141057"/>
    <w:rsid w:val="001442B3"/>
    <w:rsid w:val="0016321B"/>
    <w:rsid w:val="001735F0"/>
    <w:rsid w:val="00182D1C"/>
    <w:rsid w:val="001A29A4"/>
    <w:rsid w:val="001A2A93"/>
    <w:rsid w:val="001C03F2"/>
    <w:rsid w:val="001D103D"/>
    <w:rsid w:val="001D706A"/>
    <w:rsid w:val="001E6264"/>
    <w:rsid w:val="001F5C5E"/>
    <w:rsid w:val="00203611"/>
    <w:rsid w:val="00212B3D"/>
    <w:rsid w:val="002177DB"/>
    <w:rsid w:val="002369F3"/>
    <w:rsid w:val="00236D46"/>
    <w:rsid w:val="00243042"/>
    <w:rsid w:val="00261A15"/>
    <w:rsid w:val="00267CB3"/>
    <w:rsid w:val="00282DEB"/>
    <w:rsid w:val="002A3DB6"/>
    <w:rsid w:val="002B044D"/>
    <w:rsid w:val="002B3DE3"/>
    <w:rsid w:val="002C61D8"/>
    <w:rsid w:val="002D2F61"/>
    <w:rsid w:val="002D7167"/>
    <w:rsid w:val="00330245"/>
    <w:rsid w:val="00344A54"/>
    <w:rsid w:val="00360D99"/>
    <w:rsid w:val="0036319C"/>
    <w:rsid w:val="003657DA"/>
    <w:rsid w:val="00370996"/>
    <w:rsid w:val="00371779"/>
    <w:rsid w:val="00381D94"/>
    <w:rsid w:val="0038495B"/>
    <w:rsid w:val="00393DFE"/>
    <w:rsid w:val="00395103"/>
    <w:rsid w:val="003957DB"/>
    <w:rsid w:val="003A163A"/>
    <w:rsid w:val="003A4DEC"/>
    <w:rsid w:val="003B0EEB"/>
    <w:rsid w:val="003C03C3"/>
    <w:rsid w:val="003D4F90"/>
    <w:rsid w:val="003E56E5"/>
    <w:rsid w:val="003F3A1F"/>
    <w:rsid w:val="00400BA6"/>
    <w:rsid w:val="00410C40"/>
    <w:rsid w:val="0042261B"/>
    <w:rsid w:val="00472C1E"/>
    <w:rsid w:val="004912B6"/>
    <w:rsid w:val="0049735D"/>
    <w:rsid w:val="004A0C5A"/>
    <w:rsid w:val="004A534D"/>
    <w:rsid w:val="004A765E"/>
    <w:rsid w:val="004C3F5E"/>
    <w:rsid w:val="004D0133"/>
    <w:rsid w:val="0050677E"/>
    <w:rsid w:val="00524372"/>
    <w:rsid w:val="00547CB8"/>
    <w:rsid w:val="00556C40"/>
    <w:rsid w:val="00557E67"/>
    <w:rsid w:val="00561872"/>
    <w:rsid w:val="00564C64"/>
    <w:rsid w:val="00573E04"/>
    <w:rsid w:val="00575C9A"/>
    <w:rsid w:val="00587705"/>
    <w:rsid w:val="005A2054"/>
    <w:rsid w:val="005A2B36"/>
    <w:rsid w:val="005A5EA0"/>
    <w:rsid w:val="005A78B3"/>
    <w:rsid w:val="005D5CFB"/>
    <w:rsid w:val="005F1D5C"/>
    <w:rsid w:val="005F7EC4"/>
    <w:rsid w:val="00657495"/>
    <w:rsid w:val="00657629"/>
    <w:rsid w:val="006641DA"/>
    <w:rsid w:val="006828EB"/>
    <w:rsid w:val="00690369"/>
    <w:rsid w:val="006945E9"/>
    <w:rsid w:val="006A08E1"/>
    <w:rsid w:val="006C25B4"/>
    <w:rsid w:val="006D00AA"/>
    <w:rsid w:val="006E7899"/>
    <w:rsid w:val="006F2071"/>
    <w:rsid w:val="006F6DB0"/>
    <w:rsid w:val="00715C71"/>
    <w:rsid w:val="007213AB"/>
    <w:rsid w:val="0072561D"/>
    <w:rsid w:val="007405BE"/>
    <w:rsid w:val="007418E7"/>
    <w:rsid w:val="0075224B"/>
    <w:rsid w:val="007572EE"/>
    <w:rsid w:val="007933E5"/>
    <w:rsid w:val="007B305B"/>
    <w:rsid w:val="007C6916"/>
    <w:rsid w:val="007E0912"/>
    <w:rsid w:val="00811E56"/>
    <w:rsid w:val="00820375"/>
    <w:rsid w:val="008219BC"/>
    <w:rsid w:val="00866DFF"/>
    <w:rsid w:val="00874EAD"/>
    <w:rsid w:val="00890753"/>
    <w:rsid w:val="008B3A98"/>
    <w:rsid w:val="008C3249"/>
    <w:rsid w:val="008F0B6B"/>
    <w:rsid w:val="00912D1F"/>
    <w:rsid w:val="00921FE8"/>
    <w:rsid w:val="0092661B"/>
    <w:rsid w:val="009460DF"/>
    <w:rsid w:val="00962253"/>
    <w:rsid w:val="009625C8"/>
    <w:rsid w:val="00967F6C"/>
    <w:rsid w:val="0097088B"/>
    <w:rsid w:val="00980019"/>
    <w:rsid w:val="00995B15"/>
    <w:rsid w:val="009A76EF"/>
    <w:rsid w:val="009C485F"/>
    <w:rsid w:val="009D149C"/>
    <w:rsid w:val="009D25B3"/>
    <w:rsid w:val="00A06735"/>
    <w:rsid w:val="00A72027"/>
    <w:rsid w:val="00A73205"/>
    <w:rsid w:val="00A909EF"/>
    <w:rsid w:val="00A91BD1"/>
    <w:rsid w:val="00AC28DE"/>
    <w:rsid w:val="00AD4CC7"/>
    <w:rsid w:val="00B30C38"/>
    <w:rsid w:val="00B61A09"/>
    <w:rsid w:val="00B7611C"/>
    <w:rsid w:val="00B819DD"/>
    <w:rsid w:val="00B82720"/>
    <w:rsid w:val="00B854ED"/>
    <w:rsid w:val="00BA06ED"/>
    <w:rsid w:val="00BA61CC"/>
    <w:rsid w:val="00BC183B"/>
    <w:rsid w:val="00BC18DD"/>
    <w:rsid w:val="00BD149C"/>
    <w:rsid w:val="00BE4859"/>
    <w:rsid w:val="00BF40E3"/>
    <w:rsid w:val="00C0143A"/>
    <w:rsid w:val="00C373E3"/>
    <w:rsid w:val="00C5370B"/>
    <w:rsid w:val="00C544C9"/>
    <w:rsid w:val="00C6213E"/>
    <w:rsid w:val="00C85E47"/>
    <w:rsid w:val="00CB39E3"/>
    <w:rsid w:val="00CB4A7A"/>
    <w:rsid w:val="00CC0B45"/>
    <w:rsid w:val="00CC16DC"/>
    <w:rsid w:val="00CF638A"/>
    <w:rsid w:val="00D12963"/>
    <w:rsid w:val="00D13880"/>
    <w:rsid w:val="00D25CB8"/>
    <w:rsid w:val="00D4161B"/>
    <w:rsid w:val="00D6121D"/>
    <w:rsid w:val="00D62943"/>
    <w:rsid w:val="00D655F0"/>
    <w:rsid w:val="00D73D42"/>
    <w:rsid w:val="00DB7869"/>
    <w:rsid w:val="00DF3435"/>
    <w:rsid w:val="00E03823"/>
    <w:rsid w:val="00E12896"/>
    <w:rsid w:val="00E417DF"/>
    <w:rsid w:val="00E65C41"/>
    <w:rsid w:val="00E80295"/>
    <w:rsid w:val="00E81AE6"/>
    <w:rsid w:val="00E82DEE"/>
    <w:rsid w:val="00E87074"/>
    <w:rsid w:val="00E95B05"/>
    <w:rsid w:val="00EA0ADC"/>
    <w:rsid w:val="00ED59A4"/>
    <w:rsid w:val="00F007D7"/>
    <w:rsid w:val="00F071D4"/>
    <w:rsid w:val="00F14E81"/>
    <w:rsid w:val="00F15D57"/>
    <w:rsid w:val="00F24F68"/>
    <w:rsid w:val="00F6700E"/>
    <w:rsid w:val="00F826E2"/>
    <w:rsid w:val="00FA06E3"/>
    <w:rsid w:val="00FA24F6"/>
    <w:rsid w:val="00FA4917"/>
    <w:rsid w:val="00FE0156"/>
    <w:rsid w:val="00FE1F3C"/>
    <w:rsid w:val="00FF7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1F3C"/>
    <w:pPr>
      <w:tabs>
        <w:tab w:val="center" w:pos="4680"/>
        <w:tab w:val="right" w:pos="9360"/>
      </w:tabs>
      <w:spacing w:before="0" w:after="0"/>
    </w:pPr>
  </w:style>
  <w:style w:type="character" w:customStyle="1" w:styleId="HeaderChar">
    <w:name w:val="Header Char"/>
    <w:basedOn w:val="DefaultParagraphFont"/>
    <w:link w:val="Header"/>
    <w:uiPriority w:val="99"/>
    <w:semiHidden/>
    <w:rsid w:val="00FE1F3C"/>
  </w:style>
  <w:style w:type="paragraph" w:styleId="Footer">
    <w:name w:val="footer"/>
    <w:basedOn w:val="Normal"/>
    <w:link w:val="FooterChar"/>
    <w:uiPriority w:val="99"/>
    <w:semiHidden/>
    <w:unhideWhenUsed/>
    <w:rsid w:val="00FE1F3C"/>
    <w:pPr>
      <w:tabs>
        <w:tab w:val="center" w:pos="4680"/>
        <w:tab w:val="right" w:pos="9360"/>
      </w:tabs>
      <w:spacing w:before="0" w:after="0"/>
    </w:pPr>
  </w:style>
  <w:style w:type="character" w:customStyle="1" w:styleId="FooterChar">
    <w:name w:val="Footer Char"/>
    <w:basedOn w:val="DefaultParagraphFont"/>
    <w:link w:val="Footer"/>
    <w:uiPriority w:val="99"/>
    <w:semiHidden/>
    <w:rsid w:val="00FE1F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161</Words>
  <Characters>920</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3</cp:revision>
  <dcterms:created xsi:type="dcterms:W3CDTF">2010-12-03T15:55:00Z</dcterms:created>
  <dcterms:modified xsi:type="dcterms:W3CDTF">2010-12-03T15:57:00Z</dcterms:modified>
</cp:coreProperties>
</file>